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98" w:rsidRDefault="00963E98" w:rsidP="00963E98">
      <w:pPr>
        <w:pStyle w:val="Nadpis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-208915</wp:posOffset>
            </wp:positionV>
            <wp:extent cx="628650" cy="970280"/>
            <wp:effectExtent l="0" t="0" r="0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68580</wp:posOffset>
            </wp:positionV>
            <wp:extent cx="1066800" cy="735965"/>
            <wp:effectExtent l="0" t="0" r="0" b="6985"/>
            <wp:wrapTight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ight>
            <wp:docPr id="1" name="Obrázek 1" descr="MSMT_logo_text_blac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MT_logo_text_black_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E98" w:rsidRDefault="00963E98" w:rsidP="00963E98">
      <w:pPr>
        <w:pStyle w:val="Nadpis1"/>
        <w:jc w:val="center"/>
        <w:rPr>
          <w:b/>
        </w:rPr>
      </w:pPr>
    </w:p>
    <w:p w:rsidR="00963E98" w:rsidRPr="00690BF5" w:rsidRDefault="00963E98" w:rsidP="00963E98">
      <w:pPr>
        <w:pStyle w:val="Nadpis1"/>
        <w:jc w:val="center"/>
        <w:rPr>
          <w:rFonts w:ascii="Arial" w:hAnsi="Arial" w:cs="Arial"/>
          <w:b/>
          <w:color w:val="auto"/>
        </w:rPr>
      </w:pPr>
      <w:r w:rsidRPr="00690BF5">
        <w:rPr>
          <w:rFonts w:ascii="Arial" w:hAnsi="Arial" w:cs="Arial"/>
          <w:b/>
          <w:color w:val="auto"/>
        </w:rPr>
        <w:t>Výsledky</w:t>
      </w:r>
    </w:p>
    <w:p w:rsidR="00963E98" w:rsidRPr="00690BF5" w:rsidRDefault="00963E98" w:rsidP="00963E98">
      <w:pPr>
        <w:pStyle w:val="Nadpis1"/>
        <w:jc w:val="center"/>
        <w:rPr>
          <w:rFonts w:ascii="Arial" w:hAnsi="Arial" w:cs="Arial"/>
          <w:b/>
          <w:color w:val="auto"/>
          <w:szCs w:val="28"/>
        </w:rPr>
      </w:pPr>
      <w:r w:rsidRPr="00690BF5">
        <w:rPr>
          <w:rFonts w:ascii="Arial" w:hAnsi="Arial" w:cs="Arial"/>
          <w:b/>
          <w:color w:val="auto"/>
          <w:szCs w:val="28"/>
        </w:rPr>
        <w:t>okresního kola ve volejbalu</w:t>
      </w:r>
    </w:p>
    <w:p w:rsidR="00963E98" w:rsidRPr="00690BF5" w:rsidRDefault="00963E98" w:rsidP="00963E98">
      <w:pPr>
        <w:rPr>
          <w:rFonts w:ascii="Arial" w:hAnsi="Arial" w:cs="Arial"/>
        </w:rPr>
      </w:pPr>
    </w:p>
    <w:p w:rsidR="00963E98" w:rsidRPr="00963E98" w:rsidRDefault="00963E98" w:rsidP="00963E98">
      <w:pPr>
        <w:rPr>
          <w:rFonts w:ascii="Arial" w:hAnsi="Arial" w:cs="Arial"/>
          <w:sz w:val="24"/>
          <w:szCs w:val="24"/>
        </w:rPr>
      </w:pPr>
      <w:r w:rsidRPr="00963E98">
        <w:rPr>
          <w:rFonts w:ascii="Arial" w:hAnsi="Arial" w:cs="Arial"/>
          <w:sz w:val="24"/>
          <w:szCs w:val="24"/>
        </w:rPr>
        <w:t xml:space="preserve">Pořadatel:         </w:t>
      </w:r>
      <w:r w:rsidRPr="00963E98">
        <w:rPr>
          <w:rFonts w:ascii="Arial" w:hAnsi="Arial" w:cs="Arial"/>
          <w:sz w:val="24"/>
          <w:szCs w:val="24"/>
        </w:rPr>
        <w:tab/>
        <w:t xml:space="preserve">Základní škola Čs. armády </w:t>
      </w:r>
      <w:r w:rsidR="004B6331">
        <w:rPr>
          <w:rFonts w:ascii="Arial" w:hAnsi="Arial" w:cs="Arial"/>
          <w:sz w:val="24"/>
          <w:szCs w:val="24"/>
        </w:rPr>
        <w:t>570,</w:t>
      </w:r>
      <w:r w:rsidRPr="00963E98">
        <w:rPr>
          <w:rFonts w:ascii="Arial" w:hAnsi="Arial" w:cs="Arial"/>
          <w:sz w:val="24"/>
          <w:szCs w:val="24"/>
        </w:rPr>
        <w:t xml:space="preserve"> Frýdek - Místek</w:t>
      </w:r>
    </w:p>
    <w:p w:rsidR="00963E98" w:rsidRPr="00963E98" w:rsidRDefault="00963E98" w:rsidP="00963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              </w:t>
      </w:r>
      <w:r>
        <w:rPr>
          <w:rFonts w:ascii="Arial" w:hAnsi="Arial" w:cs="Arial"/>
          <w:sz w:val="24"/>
          <w:szCs w:val="24"/>
        </w:rPr>
        <w:tab/>
        <w:t>2</w:t>
      </w:r>
      <w:r w:rsidR="00AF13CF">
        <w:rPr>
          <w:rFonts w:ascii="Arial" w:hAnsi="Arial" w:cs="Arial"/>
          <w:sz w:val="24"/>
          <w:szCs w:val="24"/>
        </w:rPr>
        <w:t>2. 3. 2024</w:t>
      </w:r>
    </w:p>
    <w:p w:rsidR="00963E98" w:rsidRPr="00963E98" w:rsidRDefault="00963E98" w:rsidP="00963E98">
      <w:pPr>
        <w:rPr>
          <w:rFonts w:ascii="Arial" w:hAnsi="Arial" w:cs="Arial"/>
          <w:sz w:val="24"/>
          <w:szCs w:val="24"/>
        </w:rPr>
      </w:pPr>
      <w:r w:rsidRPr="00963E9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ísto:                </w:t>
      </w:r>
      <w:r>
        <w:rPr>
          <w:rFonts w:ascii="Arial" w:hAnsi="Arial" w:cs="Arial"/>
          <w:sz w:val="24"/>
          <w:szCs w:val="24"/>
        </w:rPr>
        <w:tab/>
        <w:t>tělocvičny</w:t>
      </w:r>
      <w:r w:rsidRPr="00963E98">
        <w:rPr>
          <w:rFonts w:ascii="Arial" w:hAnsi="Arial" w:cs="Arial"/>
          <w:sz w:val="24"/>
          <w:szCs w:val="24"/>
        </w:rPr>
        <w:t xml:space="preserve"> školy</w:t>
      </w:r>
    </w:p>
    <w:p w:rsidR="00963E98" w:rsidRPr="00963E98" w:rsidRDefault="00981634" w:rsidP="00963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Kategorie:        </w:t>
      </w:r>
      <w:r>
        <w:rPr>
          <w:rFonts w:ascii="Arial" w:hAnsi="Arial" w:cs="Arial"/>
          <w:sz w:val="24"/>
          <w:szCs w:val="24"/>
        </w:rPr>
        <w:tab/>
        <w:t>IV. chlapci</w:t>
      </w:r>
    </w:p>
    <w:p w:rsidR="00963E98" w:rsidRPr="00963E98" w:rsidRDefault="00963E98" w:rsidP="00963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 družstev: </w:t>
      </w:r>
      <w:r>
        <w:rPr>
          <w:rFonts w:ascii="Arial" w:hAnsi="Arial" w:cs="Arial"/>
          <w:sz w:val="24"/>
          <w:szCs w:val="24"/>
        </w:rPr>
        <w:tab/>
        <w:t>6</w:t>
      </w:r>
      <w:r w:rsidRPr="00963E98">
        <w:rPr>
          <w:rFonts w:ascii="Arial" w:hAnsi="Arial" w:cs="Arial"/>
          <w:sz w:val="24"/>
          <w:szCs w:val="24"/>
        </w:rPr>
        <w:t xml:space="preserve"> </w:t>
      </w:r>
    </w:p>
    <w:p w:rsidR="00963E98" w:rsidRPr="00963E98" w:rsidRDefault="00963E98" w:rsidP="00963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 hráček:      </w:t>
      </w:r>
      <w:r>
        <w:rPr>
          <w:rFonts w:ascii="Arial" w:hAnsi="Arial" w:cs="Arial"/>
          <w:sz w:val="24"/>
          <w:szCs w:val="24"/>
        </w:rPr>
        <w:tab/>
      </w:r>
      <w:r w:rsidR="00BA1698">
        <w:rPr>
          <w:rFonts w:ascii="Arial" w:hAnsi="Arial" w:cs="Arial"/>
          <w:sz w:val="24"/>
          <w:szCs w:val="24"/>
        </w:rPr>
        <w:t>49</w:t>
      </w:r>
    </w:p>
    <w:p w:rsidR="00963E98" w:rsidRDefault="00963E98" w:rsidP="00963E98">
      <w:pPr>
        <w:rPr>
          <w:rFonts w:ascii="Arial" w:hAnsi="Arial" w:cs="Arial"/>
          <w:b/>
          <w:sz w:val="24"/>
          <w:szCs w:val="24"/>
        </w:rPr>
      </w:pPr>
    </w:p>
    <w:p w:rsidR="00AF13CF" w:rsidRPr="00AF13CF" w:rsidRDefault="00963E98" w:rsidP="009B2485">
      <w:pPr>
        <w:rPr>
          <w:rFonts w:ascii="Arial" w:hAnsi="Arial" w:cs="Arial"/>
          <w:sz w:val="22"/>
          <w:szCs w:val="22"/>
        </w:rPr>
      </w:pPr>
      <w:r w:rsidRPr="00963E98">
        <w:rPr>
          <w:rFonts w:ascii="Arial" w:hAnsi="Arial" w:cs="Arial"/>
          <w:sz w:val="22"/>
          <w:szCs w:val="22"/>
        </w:rPr>
        <w:t>Realizace soutěže byla podpořena Ministerstvem školství, mládeže a tělovýchovy.</w:t>
      </w:r>
    </w:p>
    <w:p w:rsidR="00AF13CF" w:rsidRDefault="00AF13CF" w:rsidP="00AF13CF">
      <w:pPr>
        <w:rPr>
          <w:rFonts w:ascii="Arial" w:hAnsi="Arial" w:cs="Arial"/>
          <w:b/>
          <w:sz w:val="22"/>
          <w:szCs w:val="22"/>
        </w:rPr>
      </w:pPr>
    </w:p>
    <w:tbl>
      <w:tblPr>
        <w:tblW w:w="9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067"/>
        <w:gridCol w:w="1067"/>
        <w:gridCol w:w="1068"/>
        <w:gridCol w:w="1067"/>
        <w:gridCol w:w="1068"/>
        <w:gridCol w:w="1068"/>
        <w:gridCol w:w="917"/>
        <w:gridCol w:w="643"/>
        <w:gridCol w:w="780"/>
      </w:tblGrid>
      <w:tr w:rsidR="00AF13CF" w:rsidTr="00552006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F13CF" w:rsidRDefault="00AF13CF">
            <w:pPr>
              <w:rPr>
                <w:rFonts w:ascii="Arial" w:hAnsi="Arial" w:cs="Arial"/>
                <w:b/>
                <w:smallCaps/>
                <w:color w:val="FF6600"/>
                <w:sz w:val="16"/>
                <w:szCs w:val="16"/>
              </w:rPr>
            </w:pPr>
          </w:p>
          <w:p w:rsidR="00AF13CF" w:rsidRDefault="00AF13CF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Škola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13CF" w:rsidRPr="00690BF5" w:rsidRDefault="00AF13CF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90BF5">
              <w:rPr>
                <w:rFonts w:ascii="Tahoma" w:hAnsi="Tahoma" w:cs="Tahoma"/>
                <w:b/>
                <w:i/>
                <w:sz w:val="16"/>
                <w:szCs w:val="16"/>
              </w:rPr>
              <w:t>skóre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13CF" w:rsidRPr="00690BF5" w:rsidRDefault="00AF13CF" w:rsidP="00690BF5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90BF5">
              <w:rPr>
                <w:rFonts w:ascii="Tahoma" w:hAnsi="Tahoma" w:cs="Tahoma"/>
                <w:b/>
                <w:i/>
                <w:sz w:val="16"/>
                <w:szCs w:val="16"/>
              </w:rPr>
              <w:t>body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13CF" w:rsidRPr="00690BF5" w:rsidRDefault="00AF13CF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90BF5">
              <w:rPr>
                <w:rFonts w:ascii="Tahoma" w:hAnsi="Tahoma" w:cs="Tahoma"/>
                <w:b/>
                <w:i/>
                <w:sz w:val="16"/>
                <w:szCs w:val="16"/>
              </w:rPr>
              <w:t>poř.</w:t>
            </w:r>
          </w:p>
        </w:tc>
      </w:tr>
      <w:tr w:rsidR="00AF13CF" w:rsidTr="00552006">
        <w:trPr>
          <w:trHeight w:val="690"/>
        </w:trPr>
        <w:tc>
          <w:tcPr>
            <w:tcW w:w="10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ZŠ TGM</w:t>
            </w:r>
          </w:p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Frýdlant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F13CF" w:rsidRDefault="00AF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690B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: 0</w:t>
            </w:r>
          </w:p>
          <w:p w:rsidR="00690BF5" w:rsidRDefault="00690B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: 9</w:t>
            </w:r>
          </w:p>
        </w:tc>
        <w:tc>
          <w:tcPr>
            <w:tcW w:w="10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690B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: 0</w:t>
            </w:r>
          </w:p>
          <w:p w:rsidR="00690BF5" w:rsidRDefault="00690B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: 30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690B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: 0</w:t>
            </w:r>
          </w:p>
          <w:p w:rsidR="00690BF5" w:rsidRDefault="00690B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: 21</w:t>
            </w:r>
          </w:p>
        </w:tc>
        <w:tc>
          <w:tcPr>
            <w:tcW w:w="10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690B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: 0</w:t>
            </w:r>
          </w:p>
          <w:p w:rsidR="00690BF5" w:rsidRDefault="00690B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: 21</w:t>
            </w:r>
          </w:p>
        </w:tc>
        <w:tc>
          <w:tcPr>
            <w:tcW w:w="10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690B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: 0</w:t>
            </w:r>
          </w:p>
          <w:p w:rsidR="00690BF5" w:rsidRDefault="00690B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: 16</w:t>
            </w: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Pr="00411CEB" w:rsidRDefault="00690BF5" w:rsidP="0055200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11CEB">
              <w:rPr>
                <w:rFonts w:ascii="Arial" w:hAnsi="Arial" w:cs="Arial"/>
                <w:i/>
                <w:sz w:val="18"/>
                <w:szCs w:val="18"/>
              </w:rPr>
              <w:t>139:</w:t>
            </w:r>
            <w:r w:rsidR="00552006" w:rsidRPr="00411CE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11CEB">
              <w:rPr>
                <w:rFonts w:ascii="Arial" w:hAnsi="Arial" w:cs="Arial"/>
                <w:i/>
                <w:sz w:val="18"/>
                <w:szCs w:val="18"/>
              </w:rPr>
              <w:t>97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690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690BF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2.</w:t>
            </w:r>
          </w:p>
        </w:tc>
      </w:tr>
      <w:tr w:rsidR="00AF13CF" w:rsidTr="00552006">
        <w:trPr>
          <w:trHeight w:val="69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13CF" w:rsidRDefault="00690BF5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8. ZŠ</w:t>
            </w:r>
          </w:p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FM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2</w:t>
            </w:r>
          </w:p>
          <w:p w:rsidR="00411CEB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: 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F13CF" w:rsidRDefault="00AF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2</w:t>
            </w:r>
          </w:p>
          <w:p w:rsidR="00411CEB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: 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2</w:t>
            </w:r>
          </w:p>
          <w:p w:rsidR="00411CEB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: 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2</w:t>
            </w:r>
          </w:p>
          <w:p w:rsidR="00411CEB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: 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2</w:t>
            </w:r>
          </w:p>
          <w:p w:rsidR="00411CEB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: 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Pr="00411CEB" w:rsidRDefault="00690BF5" w:rsidP="0055200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11CEB">
              <w:rPr>
                <w:rFonts w:ascii="Arial" w:hAnsi="Arial" w:cs="Arial"/>
                <w:i/>
                <w:sz w:val="18"/>
                <w:szCs w:val="18"/>
              </w:rPr>
              <w:t>70:</w:t>
            </w:r>
            <w:r w:rsidR="00552006" w:rsidRPr="00411CE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11CEB">
              <w:rPr>
                <w:rFonts w:ascii="Arial" w:hAnsi="Arial" w:cs="Arial"/>
                <w:i/>
                <w:sz w:val="18"/>
                <w:szCs w:val="18"/>
              </w:rPr>
              <w:t>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5520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552006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6.</w:t>
            </w:r>
          </w:p>
        </w:tc>
      </w:tr>
      <w:tr w:rsidR="00AF13CF" w:rsidTr="00552006">
        <w:trPr>
          <w:trHeight w:val="69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13CF" w:rsidRDefault="00690BF5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Gymnázium </w:t>
            </w:r>
            <w:r w:rsidR="00AF13CF">
              <w:rPr>
                <w:rFonts w:ascii="Arial" w:hAnsi="Arial" w:cs="Arial"/>
                <w:smallCaps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. </w:t>
            </w:r>
            <w:r w:rsidR="00AF13CF">
              <w:rPr>
                <w:rFonts w:ascii="Arial" w:hAnsi="Arial" w:cs="Arial"/>
                <w:smallCaps/>
                <w:sz w:val="16"/>
                <w:szCs w:val="16"/>
              </w:rPr>
              <w:t>B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ezruče</w:t>
            </w:r>
          </w:p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FM</w:t>
            </w:r>
          </w:p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: 0</w:t>
            </w:r>
          </w:p>
          <w:p w:rsidR="00411CEB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: 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: 0</w:t>
            </w:r>
          </w:p>
          <w:p w:rsidR="00411CEB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: 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F13CF" w:rsidRDefault="00AF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: 0</w:t>
            </w:r>
          </w:p>
          <w:p w:rsidR="00411CEB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: 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: 0</w:t>
            </w:r>
          </w:p>
          <w:p w:rsidR="00411CEB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: 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: 0</w:t>
            </w:r>
          </w:p>
          <w:p w:rsidR="00411CEB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: 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Pr="00411CEB" w:rsidRDefault="0055200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11CEB">
              <w:rPr>
                <w:rFonts w:ascii="Arial" w:hAnsi="Arial" w:cs="Arial"/>
                <w:i/>
                <w:sz w:val="18"/>
                <w:szCs w:val="18"/>
              </w:rPr>
              <w:t>150: 81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1.</w:t>
            </w:r>
          </w:p>
        </w:tc>
      </w:tr>
      <w:tr w:rsidR="00AF13CF" w:rsidTr="00552006">
        <w:trPr>
          <w:trHeight w:val="69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13CF" w:rsidRDefault="00690BF5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ZŠ </w:t>
            </w:r>
          </w:p>
          <w:p w:rsidR="00AF13CF" w:rsidRDefault="00690BF5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Fryčovice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2</w:t>
            </w:r>
          </w:p>
          <w:p w:rsidR="00411CEB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: 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: 0</w:t>
            </w:r>
          </w:p>
          <w:p w:rsidR="00411CEB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: 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2</w:t>
            </w:r>
          </w:p>
          <w:p w:rsidR="00411CEB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: 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F13CF" w:rsidRDefault="00AF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: 1</w:t>
            </w:r>
          </w:p>
          <w:p w:rsidR="00411CEB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: 28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: 0</w:t>
            </w:r>
          </w:p>
          <w:p w:rsidR="00411CEB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: 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Pr="00411CEB" w:rsidRDefault="00552006" w:rsidP="0055200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11CEB">
              <w:rPr>
                <w:rFonts w:ascii="Arial" w:hAnsi="Arial" w:cs="Arial"/>
                <w:i/>
                <w:sz w:val="18"/>
                <w:szCs w:val="18"/>
              </w:rPr>
              <w:t>121:1</w:t>
            </w:r>
            <w:r w:rsidR="0033553A">
              <w:rPr>
                <w:rFonts w:ascii="Arial" w:hAnsi="Arial" w:cs="Arial"/>
                <w:i/>
                <w:sz w:val="18"/>
                <w:szCs w:val="18"/>
              </w:rPr>
              <w:t>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3.</w:t>
            </w:r>
          </w:p>
        </w:tc>
      </w:tr>
      <w:tr w:rsidR="00AF13CF" w:rsidTr="00552006">
        <w:trPr>
          <w:trHeight w:val="69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13CF" w:rsidRDefault="00690BF5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ZŠ Kom.</w:t>
            </w:r>
          </w:p>
          <w:p w:rsidR="00690BF5" w:rsidRDefault="00690BF5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Frýdlant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2</w:t>
            </w:r>
          </w:p>
          <w:p w:rsidR="00411CEB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: 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: 0</w:t>
            </w:r>
          </w:p>
          <w:p w:rsidR="00411CEB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: 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2</w:t>
            </w:r>
          </w:p>
          <w:p w:rsidR="00411CEB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: 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: 1</w:t>
            </w:r>
          </w:p>
          <w:p w:rsidR="00411CEB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: 26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F13CF" w:rsidRDefault="00AF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CF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: 1</w:t>
            </w:r>
          </w:p>
          <w:p w:rsidR="00411CEB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: 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Pr="00411CEB" w:rsidRDefault="00411C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127:129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4.</w:t>
            </w:r>
          </w:p>
        </w:tc>
      </w:tr>
      <w:tr w:rsidR="00AF13CF" w:rsidTr="00552006">
        <w:trPr>
          <w:trHeight w:val="69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13CF" w:rsidRDefault="00690BF5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Gymnázium</w:t>
            </w:r>
          </w:p>
          <w:p w:rsidR="00690BF5" w:rsidRDefault="00690BF5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Cihelní</w:t>
            </w:r>
          </w:p>
          <w:p w:rsidR="00AF13CF" w:rsidRDefault="00690BF5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FM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2</w:t>
            </w:r>
          </w:p>
          <w:p w:rsidR="00411CEB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: 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: 0</w:t>
            </w:r>
          </w:p>
          <w:p w:rsidR="00411CEB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: 18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2</w:t>
            </w:r>
          </w:p>
          <w:p w:rsidR="00411CEB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: 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2</w:t>
            </w:r>
          </w:p>
          <w:p w:rsidR="00411CEB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: 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CF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: 1</w:t>
            </w:r>
          </w:p>
          <w:p w:rsidR="00411CEB" w:rsidRDefault="00411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: 29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F13CF" w:rsidRDefault="00AF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Pr="00411CEB" w:rsidRDefault="00411C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108:137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411CEB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5.</w:t>
            </w:r>
          </w:p>
        </w:tc>
      </w:tr>
    </w:tbl>
    <w:p w:rsidR="00AF13CF" w:rsidRDefault="00AF13CF" w:rsidP="009B2485">
      <w:pPr>
        <w:rPr>
          <w:b/>
        </w:rPr>
      </w:pPr>
    </w:p>
    <w:p w:rsidR="00C70ECB" w:rsidRPr="00C70ECB" w:rsidRDefault="00C70ECB" w:rsidP="009B2485">
      <w:pPr>
        <w:rPr>
          <w:rFonts w:ascii="Arial" w:hAnsi="Arial" w:cs="Arial"/>
          <w:sz w:val="24"/>
          <w:szCs w:val="24"/>
        </w:rPr>
      </w:pPr>
      <w:r w:rsidRPr="00C70ECB">
        <w:rPr>
          <w:rFonts w:ascii="Arial" w:hAnsi="Arial" w:cs="Arial"/>
          <w:sz w:val="24"/>
          <w:szCs w:val="24"/>
        </w:rPr>
        <w:t>Celkové pořadí:</w:t>
      </w:r>
    </w:p>
    <w:p w:rsidR="00C70ECB" w:rsidRPr="00C70ECB" w:rsidRDefault="00C70ECB" w:rsidP="009B2485">
      <w:pPr>
        <w:rPr>
          <w:rFonts w:ascii="Arial" w:hAnsi="Arial" w:cs="Arial"/>
          <w:sz w:val="24"/>
          <w:szCs w:val="24"/>
        </w:rPr>
      </w:pPr>
    </w:p>
    <w:p w:rsidR="00C70ECB" w:rsidRPr="00C70ECB" w:rsidRDefault="001F5870" w:rsidP="00C70EC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Gymnázium P. Bezruče, ČSA 517, 738 01 Frýdek - Místek</w:t>
      </w:r>
    </w:p>
    <w:p w:rsidR="00C70ECB" w:rsidRDefault="001F587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škola, nám. T. G. Masaryka 1200, 739 11 Frýdlant n. O.</w:t>
      </w:r>
    </w:p>
    <w:p w:rsidR="001F5870" w:rsidRDefault="007B6F9E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škola Fryčovice, Fryčovice 628, 739 45</w:t>
      </w:r>
    </w:p>
    <w:p w:rsidR="007B6F9E" w:rsidRDefault="007B6F9E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škola, Komenského 420, 739 11 Frýdlant n. O,</w:t>
      </w:r>
    </w:p>
    <w:p w:rsidR="007B6F9E" w:rsidRDefault="007B6F9E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Gymnázium, Cihelní 410, 738 01 Frýdek – Místek</w:t>
      </w:r>
    </w:p>
    <w:p w:rsidR="007B6F9E" w:rsidRDefault="00BA1698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škola, Čs. armády</w:t>
      </w:r>
      <w:bookmarkStart w:id="0" w:name="_GoBack"/>
      <w:bookmarkEnd w:id="0"/>
      <w:r w:rsidR="007B6F9E">
        <w:rPr>
          <w:rFonts w:ascii="Arial" w:hAnsi="Arial" w:cs="Arial"/>
          <w:sz w:val="24"/>
          <w:szCs w:val="24"/>
        </w:rPr>
        <w:t xml:space="preserve"> 570, 738 01 Frýdek – Místek</w:t>
      </w:r>
    </w:p>
    <w:p w:rsidR="007B6F9E" w:rsidRDefault="007B6F9E" w:rsidP="007B6F9E">
      <w:pPr>
        <w:rPr>
          <w:rFonts w:ascii="Arial" w:hAnsi="Arial" w:cs="Arial"/>
          <w:sz w:val="24"/>
          <w:szCs w:val="24"/>
        </w:rPr>
      </w:pPr>
    </w:p>
    <w:p w:rsidR="007B6F9E" w:rsidRDefault="007B6F9E" w:rsidP="007B6F9E">
      <w:pPr>
        <w:rPr>
          <w:rFonts w:ascii="Arial" w:hAnsi="Arial" w:cs="Arial"/>
          <w:sz w:val="24"/>
          <w:szCs w:val="24"/>
        </w:rPr>
      </w:pPr>
    </w:p>
    <w:p w:rsidR="007B6F9E" w:rsidRDefault="007B6F9E" w:rsidP="007B6F9E">
      <w:pPr>
        <w:rPr>
          <w:rFonts w:ascii="Arial" w:hAnsi="Arial" w:cs="Arial"/>
          <w:sz w:val="24"/>
          <w:szCs w:val="24"/>
        </w:rPr>
      </w:pPr>
    </w:p>
    <w:p w:rsidR="007B6F9E" w:rsidRDefault="007B6F9E" w:rsidP="007B6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Svatava Svobodová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 Sylva Kubalová</w:t>
      </w:r>
    </w:p>
    <w:p w:rsidR="007B6F9E" w:rsidRPr="007B6F9E" w:rsidRDefault="007B6F9E" w:rsidP="007B6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 soutěže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garant soutěže</w:t>
      </w:r>
    </w:p>
    <w:sectPr w:rsidR="007B6F9E" w:rsidRPr="007B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A007D"/>
    <w:multiLevelType w:val="hybridMultilevel"/>
    <w:tmpl w:val="3E70D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74524"/>
    <w:multiLevelType w:val="hybridMultilevel"/>
    <w:tmpl w:val="EA5C9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85"/>
    <w:rsid w:val="00044495"/>
    <w:rsid w:val="00101113"/>
    <w:rsid w:val="001F5870"/>
    <w:rsid w:val="002E2FB2"/>
    <w:rsid w:val="0033553A"/>
    <w:rsid w:val="00411CEB"/>
    <w:rsid w:val="004B6331"/>
    <w:rsid w:val="00552006"/>
    <w:rsid w:val="005A257D"/>
    <w:rsid w:val="00690BF5"/>
    <w:rsid w:val="006F5472"/>
    <w:rsid w:val="007B6F9E"/>
    <w:rsid w:val="007D436F"/>
    <w:rsid w:val="007E7990"/>
    <w:rsid w:val="008E41C3"/>
    <w:rsid w:val="00963E98"/>
    <w:rsid w:val="00981634"/>
    <w:rsid w:val="009B2485"/>
    <w:rsid w:val="00A70A31"/>
    <w:rsid w:val="00AD2ECE"/>
    <w:rsid w:val="00AF13CF"/>
    <w:rsid w:val="00B107DA"/>
    <w:rsid w:val="00BA1698"/>
    <w:rsid w:val="00BB4771"/>
    <w:rsid w:val="00BC0238"/>
    <w:rsid w:val="00C70ECB"/>
    <w:rsid w:val="00C71130"/>
    <w:rsid w:val="00CA0838"/>
    <w:rsid w:val="00DF0904"/>
    <w:rsid w:val="00E551E1"/>
    <w:rsid w:val="00EB1AC4"/>
    <w:rsid w:val="00F659E1"/>
    <w:rsid w:val="00F9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8167"/>
  <w15:chartTrackingRefBased/>
  <w15:docId w15:val="{D65D7002-F730-48BE-AC22-048186C9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63E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D2ECE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D2EC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63E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6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</dc:creator>
  <cp:keywords/>
  <dc:description/>
  <cp:lastModifiedBy> </cp:lastModifiedBy>
  <cp:revision>7</cp:revision>
  <dcterms:created xsi:type="dcterms:W3CDTF">2024-03-22T20:33:00Z</dcterms:created>
  <dcterms:modified xsi:type="dcterms:W3CDTF">2024-03-23T03:58:00Z</dcterms:modified>
</cp:coreProperties>
</file>